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E3" w:rsidRPr="001B62F5" w:rsidRDefault="000160E3" w:rsidP="000160E3">
      <w:pPr>
        <w:pStyle w:val="Hlavika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2147A" wp14:editId="22687512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78155" cy="571500"/>
                <wp:effectExtent l="0" t="0" r="17145" b="19050"/>
                <wp:wrapNone/>
                <wp:docPr id="47" name="Skupina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48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49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0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1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52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7" o:spid="_x0000_s1026" style="position:absolute;margin-left:0;margin-top:-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">
                <o:lock v:ext="edit" aspectratio="t"/>
                <v:group id="Group 49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o:lock v:ext="edit" aspectratio="t"/>
                  <v:group id="Group 50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o:lock v:ext="edit" aspectratio="t"/>
                    <v:group id="Group 51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o:lock v:ext="edit" aspectratio="t"/>
                      <v:group id="Group 52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40sUA&#10;AADbAAAADwAAAGRycy9kb3ducmV2LnhtbESPzWrDMBCE74W+g9hCL6WRbUgwTpQQCoX2UojzA70t&#10;1sY2lVa2pTru21eBQI7DzHzDrDaTNWKkwbeOFaSzBARx5XTLtYLD/v01B+EDskbjmBT8kYfN+vFh&#10;hYV2F97RWIZaRAj7AhU0IXSFlL5qyKKfuY44emc3WAxRDrXUA14i3BqZJclCWmw5LjTY0VtD1U/5&#10;axWUX4t87F/M53d6zNOT2fb2kPVKPT9N2yWIQFO4h2/tD61gnsH1S/w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vjSxQAAANsAAAAPAAAAAAAAAAAAAAAAAJgCAABkcnMv&#10;ZG93bnJldi54bWxQSwUGAAAAAAQABAD1AAAAigMAAAAA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RLcMA&#10;AADbAAAADwAAAGRycy9kb3ducmV2LnhtbESPX2vCMBTF34V9h3CFvWmqpUU6o8hAmYwhusFeL821&#10;LTY3tYlt/fbLQPDxcP78OMv1YGrRUesqywpm0wgEcW51xYWCn+/tZAHCeWSNtWVScCcH69XLaImZ&#10;tj0fqTv5QoQRdhkqKL1vMildXpJBN7UNcfDOtjXog2wLqVvsw7ip5TyKUmmw4kAosaH3kvLL6WYC&#10;5Bjj52KXs73+9vuvpDmk2+Gs1Ot42LyB8DT4Z/jR/tAKk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dRLcMAAADbAAAADwAAAAAAAAAAAAAAAACYAgAAZHJzL2Rv&#10;d25yZXYueG1sUEsFBgAAAAAEAAQA9QAAAIgDAAAAAA=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Vb8UA&#10;AADbAAAADwAAAGRycy9kb3ducmV2LnhtbESPQWvCQBSE74L/YXlCb2ZjsUWiq6g0bU+WxtLzI/tM&#10;gtm3aXZN0v56tyB4HGbmG2a1GUwtOmpdZVnBLIpBEOdWV1wo+Dqm0wUI55E11pZJwS852KzHoxUm&#10;2vb8SV3mCxEg7BJUUHrfJFK6vCSDLrINcfBOtjXog2wLqVvsA9zU8jGOn6XBisNCiQ3tS8rP2cUo&#10;ONcvh3R++euan+zt+7XX6e6jT5V6mAzbJQhPg7+Hb+13reBpDv9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NVvxQAAANsAAAAPAAAAAAAAAAAAAAAAAJgCAABkcnMv&#10;ZG93bnJldi54bWxQSwUGAAAAAAQABAD1AAAAigMAAAAA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UHcYA&#10;AADbAAAADwAAAGRycy9kb3ducmV2LnhtbESPT2vCQBTE70K/w/IKvemm0khJ3UixSNWDorWgt0f2&#10;5Q/Nvg3ZbRK/fbcgeBxm5jfMfDGYWnTUusqygudJBII4s7riQsHpazV+BeE8ssbaMim4koNF+jCa&#10;Y6Jtzwfqjr4QAcIuQQWl900ipctKMugmtiEOXm5bgz7ItpC6xT7ATS2nUTSTBisOCyU2tCwp+zn+&#10;GgVd/Hneb04v0Q6Xe9nn37OL/9gq9fQ4vL+B8DT4e/jWXmsFc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3UHcYAAADbAAAADwAAAAAAAAAAAAAAAACYAgAAZHJz&#10;L2Rvd25yZXYueG1sUEsFBgAAAAAEAAQA9QAAAIsDAAAAAA=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TrccA&#10;AADbAAAADwAAAGRycy9kb3ducmV2LnhtbESP3WrCQBSE74W+w3IK3hTdVGyQ1FVKRVDRFH/a3h6y&#10;p0kwezZkV41v7woFL4eZ+YYZT1tTiTM1rrSs4LUfgSDOrC45V3DYz3sjEM4ja6wsk4IrOZhOnjpj&#10;TLS98JbOO5+LAGGXoILC+zqR0mUFGXR9WxMH7882Bn2QTS51g5cAN5UcRFEsDZYcFgqs6bOg7Lg7&#10;GQWrzc/p6+V7OVinbTqfzYbH9Dc+KNV9bj/eQXhq/SP8315oBW8x3L+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1E63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q+MIA&#10;AADbAAAADwAAAGRycy9kb3ducmV2LnhtbESP3WrCQBCF7wu+wzKCd82mStWmriKiErwz5gGm2WkS&#10;mp0N2TVGn75bKHh5OD8fZ7UZTCN66lxtWcFbFIMgLqyuuVSQXw6vSxDOI2tsLJOCOznYrEcvK0y0&#10;vfGZ+syXIoywS1BB5X2bSOmKigy6yLbEwfu2nUEfZFdK3eEtjJtGTuN4Lg3WHAgVtrSrqPjJriZA&#10;Tg/9tc92H7PFnA1yak55c1RqMh62nyA8Df4Z/m+nWsH7Av6+h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ur4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mkcEA&#10;AADbAAAADwAAAGRycy9kb3ducmV2LnhtbERPz2vCMBS+D/wfwhO8DJuqq4zOKCLIdl033fXRvLXF&#10;5qUmsa3765fDYMeP7/dmN5pW9OR8Y1nBIklBEJdWN1wp+Pw4zp9B+ICssbVMCu7kYbedPGww13bg&#10;d+qLUIkYwj5HBXUIXS6lL2sy6BPbEUfu2zqDIUJXSe1wiOGmlcs0XUuDDceGGjs61FReiptR4EL3&#10;c3z68mdzLTL9yo+r5n5aKTWbjvsXEIHG8C/+c79p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CJpHBAAAA2wAAAA8AAAAAAAAAAAAAAAAAmAIAAGRycy9kb3du&#10;cmV2LnhtbFBLBQYAAAAABAAEAPUAAACGAwAAAAA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5jcQA&#10;AADbAAAADwAAAGRycy9kb3ducmV2LnhtbESPQWvCQBSE70L/w/IKvenGgm2NrlIFixcFUw8eH9ln&#10;Es2+jdmtG/+9WxA8DjPzDTOdd6YWV2pdZVnBcJCAIM6trrhQsP9d9b9AOI+ssbZMCm7kYD576U0x&#10;1Tbwjq6ZL0SEsEtRQel9k0rp8pIMuoFtiKN3tK1BH2VbSN1iiHBTy/ck+ZAGK44LJTa0LCk/Z39G&#10;wbY5HT8X47BZZJfbYWuNDT9hrdTba/c9AeGp88/wo73WCkZj+P8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OY3EAAAA2wAAAA8AAAAAAAAAAAAAAAAAmAIAAGRycy9k&#10;b3ducmV2LnhtbFBLBQYAAAAABAAEAPUAAACJAwAAAAA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rMMAA&#10;AADbAAAADwAAAGRycy9kb3ducmV2LnhtbERPy4rCMBTdD/gP4QruxnQURKqxDEVBRAUfC93daW4f&#10;THNTmqj1781CcHk473nSmVrcqXWVZQU/wwgEcWZ1xYWC82n1PQXhPLLG2jIpeJKDZNH7mmOs7YMP&#10;dD/6QoQQdjEqKL1vYildVpJBN7QNceBy2xr0AbaF1C0+Qrip5SiKJtJgxaGhxIbSkrL/480oSP82&#10;+XXpR2s73u6yy8ltctyjUoN+9zsD4anzH/HbvdYKJ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prMM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00MUA&#10;AADbAAAADwAAAGRycy9kb3ducmV2LnhtbESPQWsCMRSE7wX/Q3iFXsTN2oOUrVmRotSDUFwLrbfH&#10;5rm7uHmJSarrv2+EQo/DzHzDzBeD6cWFfOgsK5hmOQji2uqOGwWf+/XkBUSIyBp7y6TgRgEW5ehh&#10;joW2V97RpYqNSBAOBSpoY3SFlKFuyWDIrCNO3tF6gzFJ30jt8ZrgppfPeT6TBjtOCy06emupPlU/&#10;RkH18fXtDkvN9cGf43jjTu/j7Uqpp8dh+Qoi0hD/w3/tjVYwm8L9S/oB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HTQxQAAANsAAAAPAAAAAAAAAAAAAAAAAJgCAABkcnMv&#10;ZG93bnJldi54bWxQSwUGAAAAAAQABAD1AAAAig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      <v:shape id="Freeform 64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VDMIA&#10;AADbAAAADwAAAGRycy9kb3ducmV2LnhtbESPT4vCMBTE7wt+h/AEb2tqBXW7RhH/gBcFq+z5bfNs&#10;i81LaaLWb28EweMwM79hpvPWVOJGjSstKxj0IxDEmdUl5wpOx833BITzyBory6TgQQ7ms87XFBNt&#10;73ygW+pzESDsElRQeF8nUrqsIIOub2vi4J1tY9AH2eRSN3gPcFPJOIpG0mDJYaHAmpYFZZf0ahSY&#10;sd79XWO75vSxj0+HUv+vNj9K9brt4heEp9Z/wu/2VisYDe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5UMwgAAANsAAAAPAAAAAAAAAAAAAAAAAJgCAABkcnMvZG93&#10;bnJldi54bWxQSwUGAAAAAAQABAD1AAAAhwMAAAAA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uGMQA&#10;AADbAAAADwAAAGRycy9kb3ducmV2LnhtbESP3YrCMBSE7wXfIRzBG1lTRWSpRhFhoSCIP0sX7w7N&#10;2bZsc1KbrK1vbwTBy2FmvmGW685U4kaNKy0rmIwjEMSZ1SXnCr7PXx+fIJxH1lhZJgV3crBe9XtL&#10;jLVt+Ui3k89FgLCLUUHhfR1L6bKCDLqxrYmD92sbgz7IJpe6wTbATSWnUTSXBksOCwXWtC0o+zv9&#10;GwXp/v6TX0c7M7kSHtLtJWl3m0Sp4aDbLEB46vw7/GonWsF8Bs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rhj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fq8EA&#10;AADbAAAADwAAAGRycy9kb3ducmV2LnhtbESP0WoCMRRE3wv+Q7iCbzXrSkVXo4i04mOrfsBlc92s&#10;bm6WJLrr35tCoY/DzJxhVpveNuJBPtSOFUzGGQji0umaKwXn09f7HESIyBobx6TgSQE268HbCgvt&#10;Ov6hxzFWIkE4FKjAxNgWUobSkMUwdi1x8i7OW4xJ+kpqj12C20bmWTaTFmtOCwZb2hkqb8e7VbCY&#10;ONN9Xqa9+W6nW3fI97655kqNhv12CSJSH//Df+2DVjD7gN8v6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nH6vBAAAA2wAAAA8AAAAAAAAAAAAAAAAAmAIAAGRycy9kb3du&#10;cmV2LnhtbFBLBQYAAAAABAAEAPUAAACGAwAAAAA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NVMUA&#10;AADbAAAADwAAAGRycy9kb3ducmV2LnhtbESPT2vCQBTE70K/w/IKvenGP4SSuoq0CFIPYsylt9fs&#10;MxvMvg3ZVdN+elcQPA4z8xtmvuxtIy7U+dqxgvEoAUFcOl1zpaA4rIfvIHxA1tg4JgV/5GG5eBnM&#10;MdPuynu65KESEcI+QwUmhDaT0peGLPqRa4mjd3SdxRBlV0nd4TXCbSMnSZJKizXHBYMtfRoqT/nZ&#10;KqiPxU9ZnX7l9278n5vdava1nW6UenvtVx8gAvXhGX60N1pBms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s1UxQAAANsAAAAPAAAAAAAAAAAAAAAAAJgCAABkcnMv&#10;ZG93bnJldi54bWxQSwUGAAAAAAQABAD1AAAAig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QnMUAAADbAAAADwAAAGRycy9kb3ducmV2LnhtbESPzWrCQBSF9wXfYbiCm9JM7CK1qaOI&#10;IBTBRVUw3V0y1ySauRNmRhPfvlModHk4Px9nvhxMK+7kfGNZwTRJQRCXVjdcKTgeNi8zED4ga2wt&#10;k4IHeVguRk9zzLXt+Yvu+1CJOMI+RwV1CF0upS9rMugT2xFH72ydwRClq6R22Mdx08rXNM2kwYYj&#10;ocaO1jWV1/3NRMhlXX3vLlSe3k/dts+mz31R3JSajIfVB4hAQ/gP/7U/tYLsDX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QQnMUAAADbAAAADwAAAAAAAAAA&#10;AAAAAAChAgAAZHJzL2Rvd25yZXYueG1sUEsFBgAAAAAEAAQA+QAAAJMDAAAAAA==&#10;" strokeweight="1pt"/>
                      <v:line id="Line 69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    <v:shape id="Freeform 70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16sYA&#10;AADbAAAADwAAAGRycy9kb3ducmV2LnhtbESPQWvCQBSE74L/YXlCL6Vu9KBt6iqiFNoKto2FXF+z&#10;r9lg9m3IbjX5965Q8DjMzDfMYtXZWpyo9ZVjBZNxAoK4cLriUsH34eXhEYQPyBprx6SgJw+r5XCw&#10;wFS7M3/RKQuliBD2KSowITSplL4wZNGPXUMcvV/XWgxRtqXULZ4j3NZymiQzabHiuGCwoY2h4pj9&#10;WQXT/nPX3efbN/wwh+3+Pc9+8nmv1N2oWz+DCNSFW/i//aoVzJ7g+iX+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16s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lwL8A&#10;AADbAAAADwAAAGRycy9kb3ducmV2LnhtbERPPW/CMBDdkfgP1iGxgVMElKYYhBAgNmiA/RRfk7Tx&#10;OcSGhH+PByTGp/c9X7amFHeqXWFZwccwAkGcWl1wpuB82g5mIJxH1lhaJgUPcrBcdDtzjLVt+Ifu&#10;ic9ECGEXo4Lc+yqW0qU5GXRDWxEH7tfWBn2AdSZ1jU0IN6UcRdFUGiw4NORY0Tqn9D+5GQXX258Z&#10;7crqcPlqj+Nmcmg0bY5K9Xvt6huEp9a/xS/3Xiv4DOvDl/A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WXAvwAAANsAAAAPAAAAAAAAAAAAAAAAAJgCAABkcnMvZG93bnJl&#10;di54bWxQSwUGAAAAAAQABAD1AAAAhAM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xl8QA&#10;AADbAAAADwAAAGRycy9kb3ducmV2LnhtbESPUWvCQBCE3wv+h2MFX0q9RLBK9JRSEBSkUC3t65Jb&#10;k2BuL+TWGP+9VxB8HGbmG2a57l2tOmpD5dlAOk5AEefeVlwY+Dlu3uaggiBbrD2TgRsFWK8GL0vM&#10;rL/yN3UHKVSEcMjQQCnSZFqHvCSHYewb4uidfOtQomwLbVu8Rrir9SRJ3rXDiuNCiQ19lpSfDxdn&#10;QM6X/bGZTv9mu68u+d1O5q+p5MaMhv3HApRQL8/wo721BmYp/H+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MZf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pksQA&#10;AADbAAAADwAAAGRycy9kb3ducmV2LnhtbESPQWvCQBSE74L/YXmCN93Eg5XoKiJoBU+1gnp7ZJ9J&#10;cPdtyG5j0l/fLRR6HGbmG2a16awRLTW+cqwgnSYgiHOnKy4UXD73kwUIH5A1GsekoCcPm/VwsMJM&#10;uxd/UHsOhYgQ9hkqKEOoMyl9XpJFP3U1cfQerrEYomwKqRt8Rbg1cpYkc2mx4rhQYk27kvLn+csq&#10;uLX3x3ePye50TdP3Q38w90VqlBqPuu0SRKAu/If/2ket4G0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aZLEAAAA2wAAAA8AAAAAAAAAAAAAAAAAmAIAAGRycy9k&#10;b3ducmV2LnhtbFBLBQYAAAAABAAEAPUAAACJAwAAAAA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Bb8A&#10;AADbAAAADwAAAGRycy9kb3ducmV2LnhtbESPSwvCMBCE74L/IazgTVMVH1SjiCh48ODroLelWdti&#10;sylN1PrvjSB4HGbmG2a2qE0hnlS53LKCXjcCQZxYnXOq4HzadCYgnEfWWFgmBW9ysJg3GzOMtX3x&#10;gZ5Hn4oAYRejgsz7MpbSJRkZdF1bEgfvZiuDPsgqlbrCV4CbQvajaCQN5hwWMixplVFyPz6MgrUf&#10;4nUT7Yb3tOzvDwZlcWGpVLtVL6cgPNX+H/61t1rBeAD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CaAF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pZJ8EA&#10;AADbAAAADwAAAGRycy9kb3ducmV2LnhtbESPT4vCMBTE7wt+h/AEb2uqiErXKOIfEPZk9eLt0bxt&#10;utu8lCRq/fYbQfA4zPxmmMWqs424kQ+1YwWjYQaCuHS65krB+bT/nIMIEVlj45gUPCjAatn7WGCu&#10;3Z2PdCtiJVIJhxwVmBjbXMpQGrIYhq4lTt6P8xZjkr6S2uM9ldtGjrNsKi3WnBYMtrQxVP4VV6tg&#10;w2TGxbQ8rRN72X3vtjOf/So16HfrLxCRuvgOv+iDVjCbwP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WSfBAAAA2wAAAA8AAAAAAAAAAAAAAAAAmAIAAGRycy9kb3du&#10;cmV2LnhtbFBLBQYAAAAABAAEAPUAAACGAwAAAAA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CbL0A&#10;AADbAAAADwAAAGRycy9kb3ducmV2LnhtbESPSwvCMBCE74L/IazgTVMrPqhGEUHQo6/72qxtsdmU&#10;Jtr6740geBxm5htmuW5NKV5Uu8KygtEwAkGcWl1wpuBy3g3mIJxH1lhaJgVvcrBedTtLTLRt+Eiv&#10;k89EgLBLUEHufZVI6dKcDLqhrYiDd7e1QR9knUldYxPgppRxFE2lwYLDQo4VbXNKH6enUTDB+Hyb&#10;tuk4Zo7vfLjNm+vWKdXvtZsFCE+t/4d/7b1WMJvA90v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5/CbL0AAADbAAAADwAAAAAAAAAAAAAAAACYAgAAZHJzL2Rvd25yZXYu&#10;eG1sUEsFBgAAAAAEAAQA9QAAAIIDAAAAAA=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60AsQA&#10;AADbAAAADwAAAGRycy9kb3ducmV2LnhtbESP3YrCMBSE7wXfIRxhb0TTVVCpRhFBVGQR/+4PzbGt&#10;NifdJqvVp98sLHg5zMw3zGRWm0LcqXK5ZQWf3QgEcWJ1zqmC03HZGYFwHlljYZkUPMnBbNpsTDDW&#10;9sF7uh98KgKEXYwKMu/LWEqXZGTQdW1JHLyLrQz6IKtU6gofAW4K2YuigTSYc1jIsKRFRsnt8GMU&#10;XE178zUsemXdf21XZ9S72/fiotRHq56PQXiq/Tv8315rBcMB/H0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+tALEAAAA2wAAAA8AAAAAAAAAAAAAAAAAmAIAAGRycy9k&#10;b3ducmV2LnhtbFBLBQYAAAAABAAEAPUAAACJ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WScUA&#10;AADbAAAADwAAAGRycy9kb3ducmV2LnhtbESPQWvCQBSE70L/w/IKvemmLWhJXaWEiEX0YJpDj4/s&#10;a7I0+zbNrjH9964geBxm5htmuR5tKwbqvXGs4HmWgCCunDZcKyi/NtM3ED4ga2wdk4J/8rBePUyW&#10;mGp35iMNRahFhLBPUUETQpdK6auGLPqZ64ij9+N6iyHKvpa6x3OE21a+JMlcWjQcFxrsKGuo+i1O&#10;VsHuMLwasz1952OW74/lX9LNy1Kpp8fx4x1EoDHcw7f2p1awWMD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dZJxQAAANsAAAAPAAAAAAAAAAAAAAAAAJgCAABkcnMv&#10;ZG93bnJldi54bWxQSwUGAAAAAAQABAD1AAAAigMAAAAA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      <v:shape id="Freeform 80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unMUA&#10;AADbAAAADwAAAGRycy9kb3ducmV2LnhtbESPS2vDMBCE74H+B7GFXkospZCXGyWEkkIvDXHi0Oti&#10;rR/EWhlLTdx/XxUKOQ4z8w2z2gy2FVfqfeNYwyRRIIgLZxquNOSn9/EChA/IBlvHpOGHPGzWD6MV&#10;psbdOKPrMVQiQtinqKEOoUul9EVNFn3iOuLola63GKLsK2l6vEW4beWLUjNpseG4UGNHbzUVl+O3&#10;1fD5vNsblU9JHaZ5k33lu/OpvGj99DhsX0EEGsI9/N/+MBrm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y6cxQAAANsAAAAPAAAAAAAAAAAAAAAAAJgCAABkcnMv&#10;ZG93bnJldi54bWxQSwUGAAAAAAQABAD1AAAAigMAAAAA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7Xb4A&#10;AADbAAAADwAAAGRycy9kb3ducmV2LnhtbERPS2rDMBDdF3oHMYHsGjlZxMaNEtzSgLdxe4DBmsqm&#10;1shIqj+3jxaBLB/vf7osdhAT+dA7VrDfZSCIW6d7Ngp+vq9vBYgQkTUOjknBSgEu59eXE5bazXyj&#10;qYlGpBAOJSroYhxLKUPbkcWwcyNx4n6dtxgT9EZqj3MKt4M8ZNlRWuw5NXQ40mdH7V/zbxWYJh6r&#10;lse8XrOiP0yr//owuVLbzVK9g4i0xKf44a61giKtT1/SD5Dn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q+12+AAAA2wAAAA8AAAAAAAAAAAAAAAAAmAIAAGRycy9kb3ducmV2&#10;LnhtbFBLBQYAAAAABAAEAPUAAACDAwAAAAA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JfMMA&#10;AADbAAAADwAAAGRycy9kb3ducmV2LnhtbESP32rCMBTG7wXfIRxhd5rWi62rRhkFZQwna7cHODTH&#10;Nqw5KU1Wu7c3g4GXH9+fH992P9lOjDR441hBukpAENdOG24UfH0elhkIH5A1do5JwS952O/msy3m&#10;2l25pLEKjYgj7HNU0IbQ51L6uiWLfuV64uhd3GAxRDk0Ug94jeO2k+skeZQWDUdCiz0VLdXf1Y+N&#10;3Kds/DDF6ehK/V6lz2/F8WwKpR4W08sGRKAp3MP/7VetIEvh70v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Jf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/IDcIA&#10;AADbAAAADwAAAGRycy9kb3ducmV2LnhtbESPT4vCMBTE7wt+h/AEb2uqLEupRlGhq0fXP/dH82yK&#10;zUtpYq1++o0g7HGYmd8w82Vva9FR6yvHCibjBARx4XTFpYLTMf9MQfiArLF2TAoe5GG5GHzMMdPu&#10;zr/UHUIpIoR9hgpMCE0mpS8MWfRj1xBH7+JaiyHKtpS6xXuE21pOk+RbWqw4LhhsaGOouB5uVsFP&#10;Ptl8hX3enZ/cVWa/Xafb81qp0bBfzUAE6sN/+N3eaQXpF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8gNwgAAANsAAAAPAAAAAAAAAAAAAAAAAJgCAABkcnMvZG93&#10;bnJldi54bWxQSwUGAAAAAAQABAD1AAAAhwMAAAAA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2Y8UA&#10;AADbAAAADwAAAGRycy9kb3ducmV2LnhtbESPQWvCQBSE7wX/w/IKXopuWqFKdBWpFYQgNNH2/Mg+&#10;k9Ds27i7avz33UKhx2FmvmEWq9604krON5YVPI8TEMSl1Q1XCo6H7WgGwgdkja1lUnAnD6vl4GGB&#10;qbY3zulahEpECPsUFdQhdKmUvqzJoB/bjjh6J+sMhihdJbXDW4SbVr4kyas02HBcqLGjt5rK7+Ji&#10;FBxkke2P/mtzzj8/9u/+KZvmmVNq+Niv5yAC9eE//NfeaQWzC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LZj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BQcUA&#10;AADbAAAADwAAAGRycy9kb3ducmV2LnhtbESPQWvCQBSE74X+h+UVvDWbiBaJrlKKSqG9VAX19sg+&#10;s2mzb0N2jbG/3hUKPQ4z8w0zW/S2Fh21vnKsIEtSEMSF0xWXCnbb1fMEhA/IGmvHpOBKHhbzx4cZ&#10;5tpd+Iu6TShFhLDPUYEJocml9IUhiz5xDXH0Tq61GKJsS6lbvES4reUwTV+kxYrjgsGG3gwVP5uz&#10;VdCNj9+hNPtqmXH226zx8Hn+OCg1eOpfpyAC9eE//Nd+1womI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oFBxQAAANsAAAAPAAAAAAAAAAAAAAAAAJgCAABkcnMv&#10;ZG93bnJldi54bWxQSwUGAAAAAAQABAD1AAAAig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  <v:shape id="Freeform 87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aSMUA&#10;AADbAAAADwAAAGRycy9kb3ducmV2LnhtbESPT2vCQBTE7wW/w/IEb3VjkBBSVymCtodSMK32+pp9&#10;JsHs25Dd/Om37wqFHoeZ+Q2z2U2mEQN1rrasYLWMQBAXVtdcKvj8ODymIJxH1thYJgU/5GC3nT1s&#10;MNN25BMNuS9FgLDLUEHlfZtJ6YqKDLqlbYmDd7WdQR9kV0rd4RjgppFxFCXSYM1hocKW9hUVt7w3&#10;CoarPbf913Ht4/xSH77NW/r+Uii1mE/PTyA8Tf4//Nd+1QrSBO5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tpIxQAAANsAAAAPAAAAAAAAAAAAAAAAAJgCAABkcnMv&#10;ZG93bnJldi54bWxQSwUGAAAAAAQABAD1AAAAigMAAAAA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HC8QA&#10;AADbAAAADwAAAGRycy9kb3ducmV2LnhtbESPzW7CMBCE75V4B2uReisOPbRWwCCgrdoekPh7gCVe&#10;kgh7ncYmhLevkSr1OJqZbzTTee+s6KgNtWcN41EGgrjwpuZSw2H/8aRAhIhs0HomDTcKMJ8NHqaY&#10;G3/lLXW7WIoE4ZCjhirGJpcyFBU5DCPfECfv5FuHMcm2lKbFa4I7K5+z7EU6rDktVNjQqqLivLs4&#10;Dd1R2Z/LWtk3/ozv59tSbb6p0Ppx2C8mICL18T/81/4yGtQr3L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Bwv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4rsAA&#10;AADbAAAADwAAAGRycy9kb3ducmV2LnhtbERPTYvCMBC9C/6HMII3TRWU2jXKIghePFhXxNtsM7Zl&#10;m0lJoq376zcHYY+P973e9qYRT3K+tqxgNk1AEBdW11wq+DrvJykIH5A1NpZJwYs8bDfDwRozbTs+&#10;0TMPpYgh7DNUUIXQZlL6oiKDfmpb4sjdrTMYInSl1A67GG4aOU+SpTRYc2yosKVdRcVP/jAK2mXn&#10;9ovjpVvlv/n3Da+p7e9eqfGo//wAEagP/+K3+6AVpHFs/B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4rsAAAADbAAAADwAAAAAAAAAAAAAAAACYAgAAZHJzL2Rvd25y&#10;ZXYueG1sUEsFBgAAAAAEAAQA9QAAAIUDAAAAAA==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SosMA&#10;AADbAAAADwAAAGRycy9kb3ducmV2LnhtbESPQYvCMBSE7wv+h/CEva2pgqLVKCoou0d1BY/P5tlW&#10;m5faZNv6740g7HGYmW+Y2aI1haipcrllBf1eBII4sTrnVMHvYfM1BuE8ssbCMil4kIPFvPMxw1jb&#10;hndU730qAoRdjAoy78tYSpdkZND1bEkcvIutDPogq1TqCpsAN4UcRNFIGsw5LGRY0jqj5Lb/MwqG&#10;u9Okv7pvj8u8PjTr6+P8Q8lZqc9uu5yC8NT6//C7/a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wSosMAAADbAAAADwAAAAAAAAAAAAAAAACYAgAAZHJzL2Rv&#10;d25yZXYueG1sUEsFBgAAAAAEAAQA9QAAAIgDAAAAAA=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dP8EA&#10;AADbAAAADwAAAGRycy9kb3ducmV2LnhtbERPy4rCMBTdD/gP4QqzEU114aMaRdQZBUHxsXF3Sa5t&#10;sbkpTUY7fz9ZCLM8nPds0dhSPKn2hWMF/V4Cglg7U3Cm4Hr56o5B+IBssHRMCn7Jw2Le+phhatyL&#10;T/Q8h0zEEPYpKshDqFIpvc7Jou+5ijhyd1dbDBHWmTQ1vmK4LeUgSYbSYsGxIceKVjnpx/nHKjjo&#10;Y8g6/e+trbZ35uFtr9ebkVKf7WY5BRGoCf/it3tnFEzi+v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3T/BAAAA2wAAAA8AAAAAAAAAAAAAAAAAmAIAAGRycy9kb3du&#10;cmV2LnhtbFBLBQYAAAAABAAEAPUAAACG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/R8QA&#10;AADbAAAADwAAAGRycy9kb3ducmV2LnhtbESPQWvCQBSE7wX/w/IEb3WTHKSmrlICYqSHkiji8ZF9&#10;TUKzb5fsqum/7xYKPQ4z8w2z2U1mEHcafW9ZQbpMQBA3VvfcKjif9s8vIHxA1jhYJgXf5GG3nT1t&#10;MNf2wRXd69CKCGGfo4IuBJdL6ZuODPqldcTR+7SjwRDl2Eo94iPCzSCzJFlJgz3HhQ4dFR01X/XN&#10;KHDorsd3KmV2qFbX8vKRHYt1ptRiPr29ggg0hf/wX7vUCt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v0f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rccQA&#10;AADbAAAADwAAAGRycy9kb3ducmV2LnhtbESPT2sCMRTE70K/Q3iF3jRbhVq3RhFB6EWKfygen5vX&#10;3aWbl5DEuP32jSB4HGbmN8x82ZtOJPKhtazgdVSAIK6sbrlWcDxshu8gQkTW2FkmBX8UYLl4Gsyx&#10;1PbKO0r7WIsM4VCigiZGV0oZqoYMhpF1xNn7sd5gzNLXUnu8Zrjp5Lgo3qTBlvNCg47WDVW/+4tR&#10;ENLJT3f19rvbTtLX6Txx51lySr0896sPEJH6+Ajf259awWwMty/5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63H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1B62F5">
        <w:rPr>
          <w:b/>
          <w:caps/>
        </w:rPr>
        <w:t>Komisia pre zdravotníctvo a sociálnu  oblasť</w:t>
      </w:r>
    </w:p>
    <w:p w:rsidR="000160E3" w:rsidRPr="001B62F5" w:rsidRDefault="000160E3" w:rsidP="000160E3">
      <w:pPr>
        <w:pStyle w:val="Hlavika"/>
        <w:spacing w:line="360" w:lineRule="auto"/>
        <w:jc w:val="center"/>
        <w:rPr>
          <w:b/>
          <w:caps/>
        </w:rPr>
      </w:pPr>
      <w:r w:rsidRPr="001B62F5">
        <w:rPr>
          <w:b/>
          <w:caps/>
        </w:rPr>
        <w:t>Mestského zastupiteľstva DUNAJSKÁ STREDA</w:t>
      </w:r>
    </w:p>
    <w:p w:rsidR="000160E3" w:rsidRPr="001B62F5" w:rsidRDefault="000160E3" w:rsidP="000160E3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A DUNASZERDAHELYI VÁROSI KÉPVISELŐTESTÜLET</w:t>
      </w:r>
    </w:p>
    <w:p w:rsidR="000160E3" w:rsidRPr="001B62F5" w:rsidRDefault="000160E3" w:rsidP="000160E3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egészségügyi és Szociális SZAKBIZOTTSÁGA</w:t>
      </w:r>
    </w:p>
    <w:p w:rsidR="000160E3" w:rsidRPr="001B62F5" w:rsidRDefault="000160E3" w:rsidP="000160E3">
      <w:pPr>
        <w:pStyle w:val="Hlavika"/>
        <w:jc w:val="center"/>
      </w:pPr>
      <w:r w:rsidRPr="001B62F5">
        <w:t>Hlavná 50/16, 929 01 Dunajská Streda</w:t>
      </w:r>
    </w:p>
    <w:p w:rsidR="000160E3" w:rsidRPr="001B62F5" w:rsidRDefault="000160E3" w:rsidP="000160E3">
      <w:pPr>
        <w:pStyle w:val="Hlavika"/>
        <w:pBdr>
          <w:bottom w:val="single" w:sz="4" w:space="1" w:color="auto"/>
        </w:pBdr>
        <w:jc w:val="center"/>
        <w:rPr>
          <w:spacing w:val="-2"/>
        </w:rPr>
      </w:pPr>
    </w:p>
    <w:p w:rsidR="000160E3" w:rsidRPr="001B62F5" w:rsidRDefault="000160E3" w:rsidP="000160E3">
      <w:pPr>
        <w:spacing w:line="360" w:lineRule="auto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 xml:space="preserve">    </w:t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  <w:t xml:space="preserve">                                            Dunajská Streda, 27.03.2013</w:t>
      </w:r>
    </w:p>
    <w:p w:rsidR="000160E3" w:rsidRPr="001B62F5" w:rsidRDefault="000160E3" w:rsidP="000160E3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UZNESENIA</w:t>
      </w:r>
    </w:p>
    <w:p w:rsidR="000160E3" w:rsidRPr="001B62F5" w:rsidRDefault="000160E3" w:rsidP="000160E3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z 2. zasadnutia Komisie pre zdravotníctvo a sociálnu oblasť Mestského zastupiteľstva mesta Dunajská Streda, konaného dňa 27. marca 2013 v malej zasadačke na Radnici v Dunajskej Strede</w:t>
      </w:r>
    </w:p>
    <w:p w:rsidR="000160E3" w:rsidRPr="00D4514E" w:rsidRDefault="000160E3" w:rsidP="000160E3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4514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1. </w:t>
      </w:r>
      <w:r w:rsidRPr="00D4514E">
        <w:rPr>
          <w:rFonts w:ascii="Times New Roman" w:hAnsi="Times New Roman"/>
          <w:b/>
          <w:i/>
          <w:iCs/>
          <w:sz w:val="24"/>
          <w:szCs w:val="24"/>
          <w:u w:val="single"/>
        </w:rPr>
        <w:t>Posudzovanie žiadostí o dotáciu z rozpočtu mesta Dunajská Streda na financovanie projektov realizovaných v rámci aktivít s názvom:</w:t>
      </w:r>
      <w:r w:rsidRPr="00D4514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D4514E">
        <w:rPr>
          <w:rFonts w:ascii="Times New Roman" w:hAnsi="Times New Roman"/>
          <w:b/>
          <w:i/>
          <w:iCs/>
          <w:sz w:val="24"/>
          <w:szCs w:val="24"/>
          <w:u w:val="single"/>
        </w:rPr>
        <w:t>„Podpora všeobecne prospešných služieb a aktivít v roku 2013“</w:t>
      </w:r>
    </w:p>
    <w:p w:rsidR="000160E3" w:rsidRPr="001B62F5" w:rsidRDefault="000160E3" w:rsidP="000160E3">
      <w:pPr>
        <w:pStyle w:val="Hlavika"/>
        <w:jc w:val="both"/>
      </w:pP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u z n e s e n i e: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</w:p>
    <w:p w:rsidR="000160E3" w:rsidRPr="001B62F5" w:rsidRDefault="000160E3" w:rsidP="000160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>1</w:t>
      </w:r>
      <w:r w:rsidRPr="001B62F5">
        <w:t>/</w:t>
      </w:r>
      <w:r w:rsidRPr="001B62F5">
        <w:rPr>
          <w:rFonts w:ascii="Times New Roman" w:eastAsia="Calibri" w:hAnsi="Times New Roman"/>
          <w:sz w:val="24"/>
          <w:szCs w:val="24"/>
          <w:lang w:eastAsia="en-US"/>
        </w:rPr>
        <w:t>Komisia schvaľuje</w:t>
      </w:r>
      <w:r w:rsidRPr="001B62F5">
        <w:rPr>
          <w:rFonts w:ascii="Times New Roman" w:hAnsi="Times New Roman"/>
          <w:sz w:val="24"/>
          <w:szCs w:val="24"/>
        </w:rPr>
        <w:t xml:space="preserve"> výšku dotácií z rozpočtu mesta Dunajská Streda na financovanie projektov realizovaných v rámci aktivít s názvom: </w:t>
      </w:r>
      <w:r w:rsidRPr="001B62F5">
        <w:rPr>
          <w:rFonts w:ascii="Times New Roman" w:hAnsi="Times New Roman"/>
          <w:b/>
          <w:sz w:val="24"/>
          <w:szCs w:val="24"/>
        </w:rPr>
        <w:t>„Podpora všeobecne prospešných služieb a aktivít v roku 2013“.</w:t>
      </w:r>
    </w:p>
    <w:p w:rsidR="000160E3" w:rsidRPr="001B62F5" w:rsidRDefault="000160E3" w:rsidP="000160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b/>
          <w:sz w:val="24"/>
          <w:szCs w:val="24"/>
        </w:rPr>
        <w:t>Viď prílohu!</w:t>
      </w:r>
    </w:p>
    <w:p w:rsidR="000160E3" w:rsidRPr="001B62F5" w:rsidRDefault="000160E3" w:rsidP="000160E3">
      <w:pPr>
        <w:pStyle w:val="Hlavika"/>
        <w:jc w:val="both"/>
        <w:rPr>
          <w:iCs/>
        </w:rPr>
      </w:pP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0160E3" w:rsidRPr="001B62F5" w:rsidRDefault="000160E3" w:rsidP="000160E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60E3" w:rsidRPr="001B62F5" w:rsidRDefault="000160E3" w:rsidP="000160E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k bodu 2.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 xml:space="preserve"> Návrh 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Všeobecne záväzného nariadenia mesta Dunajská Streda č. ......../2013 o dodržiavaní verejného poriadku a udržiavaní čistoty na území mesta Dunajská Streda</w:t>
      </w:r>
    </w:p>
    <w:p w:rsidR="000160E3" w:rsidRPr="001B62F5" w:rsidRDefault="000160E3" w:rsidP="000160E3">
      <w:pPr>
        <w:spacing w:before="100" w:beforeAutospacing="1" w:after="100" w:afterAutospacing="1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1B62F5">
        <w:rPr>
          <w:rFonts w:ascii="Times New Roman" w:hAnsi="Times New Roman"/>
          <w:b/>
          <w:bCs/>
          <w:sz w:val="24"/>
          <w:szCs w:val="24"/>
        </w:rPr>
        <w:t>u z n e s e n i e:</w:t>
      </w:r>
    </w:p>
    <w:p w:rsidR="000160E3" w:rsidRPr="001B62F5" w:rsidRDefault="000160E3" w:rsidP="000160E3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Style w:val="Siln"/>
          <w:rFonts w:ascii="Times New Roman" w:hAnsi="Times New Roman"/>
          <w:sz w:val="24"/>
          <w:szCs w:val="24"/>
        </w:rPr>
        <w:t>2/ Komisia</w:t>
      </w:r>
      <w:r w:rsidRPr="001B62F5">
        <w:rPr>
          <w:rFonts w:ascii="Times New Roman" w:hAnsi="Times New Roman"/>
          <w:sz w:val="24"/>
          <w:szCs w:val="24"/>
        </w:rPr>
        <w:t xml:space="preserve"> </w:t>
      </w:r>
      <w:r w:rsidRPr="001B62F5">
        <w:rPr>
          <w:rStyle w:val="Siln"/>
          <w:rFonts w:ascii="Times New Roman" w:hAnsi="Times New Roman"/>
          <w:sz w:val="24"/>
          <w:szCs w:val="24"/>
        </w:rPr>
        <w:t xml:space="preserve">odporúča Návrh </w:t>
      </w:r>
      <w:r w:rsidRPr="001B62F5">
        <w:rPr>
          <w:rFonts w:ascii="Times New Roman" w:hAnsi="Times New Roman"/>
          <w:sz w:val="24"/>
          <w:szCs w:val="24"/>
        </w:rPr>
        <w:t xml:space="preserve">všeobecne záväzného nariadenia mesta Dunajská Streda č. ......../2013, ktorým sa určujú pravidlá času a predaja v obchode a času prevádzky služieb na území mesta Dunajská Streda 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</w:t>
      </w:r>
      <w:r>
        <w:rPr>
          <w:b/>
          <w:bCs/>
        </w:rPr>
        <w:t>.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0160E3" w:rsidRPr="001B62F5" w:rsidRDefault="000160E3" w:rsidP="000160E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60E3" w:rsidRPr="001B62F5" w:rsidRDefault="000160E3" w:rsidP="000160E3">
      <w:pPr>
        <w:rPr>
          <w:rFonts w:ascii="Times New Roman" w:hAnsi="Times New Roman"/>
          <w:sz w:val="24"/>
          <w:szCs w:val="24"/>
        </w:rPr>
      </w:pPr>
    </w:p>
    <w:p w:rsidR="000160E3" w:rsidRPr="001B62F5" w:rsidRDefault="000160E3" w:rsidP="000160E3">
      <w:pPr>
        <w:rPr>
          <w:rFonts w:ascii="Times New Roman" w:hAnsi="Times New Roman"/>
          <w:sz w:val="24"/>
          <w:szCs w:val="24"/>
        </w:rPr>
      </w:pPr>
    </w:p>
    <w:p w:rsidR="000160E3" w:rsidRPr="001B62F5" w:rsidRDefault="000160E3" w:rsidP="000160E3">
      <w:pPr>
        <w:rPr>
          <w:rFonts w:ascii="Times New Roman" w:hAnsi="Times New Roman"/>
          <w:sz w:val="24"/>
          <w:szCs w:val="24"/>
        </w:rPr>
      </w:pPr>
    </w:p>
    <w:p w:rsidR="000160E3" w:rsidRPr="001B62F5" w:rsidRDefault="000160E3" w:rsidP="000160E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k bodu 3. </w:t>
      </w:r>
      <w:r w:rsidRPr="001B62F5">
        <w:rPr>
          <w:rStyle w:val="Siln"/>
          <w:rFonts w:ascii="Times New Roman" w:hAnsi="Times New Roman"/>
          <w:i/>
          <w:iCs/>
          <w:sz w:val="24"/>
          <w:szCs w:val="24"/>
          <w:u w:val="single"/>
        </w:rPr>
        <w:t>Žiadosť Dunajského spolku nepočujúcich Dunajská Streda o vyriešenie problému, č. 5971/2013 zo dňa 08.03.2013</w:t>
      </w:r>
    </w:p>
    <w:p w:rsidR="000160E3" w:rsidRPr="001B62F5" w:rsidRDefault="000160E3" w:rsidP="000160E3">
      <w:pPr>
        <w:spacing w:before="100" w:beforeAutospacing="1" w:after="100" w:afterAutospacing="1"/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1B62F5">
        <w:rPr>
          <w:rFonts w:ascii="Times New Roman" w:hAnsi="Times New Roman"/>
          <w:b/>
          <w:bCs/>
          <w:sz w:val="24"/>
          <w:szCs w:val="24"/>
        </w:rPr>
        <w:t>u z n e s e n i e:</w:t>
      </w:r>
    </w:p>
    <w:p w:rsidR="000160E3" w:rsidRPr="001B62F5" w:rsidRDefault="000160E3" w:rsidP="000160E3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B62F5">
        <w:rPr>
          <w:rStyle w:val="Siln"/>
          <w:rFonts w:ascii="Times New Roman" w:hAnsi="Times New Roman"/>
          <w:sz w:val="24"/>
          <w:szCs w:val="24"/>
        </w:rPr>
        <w:t>3/ Komisia</w:t>
      </w:r>
      <w:r w:rsidRPr="001B62F5">
        <w:rPr>
          <w:rFonts w:ascii="Times New Roman" w:hAnsi="Times New Roman"/>
          <w:sz w:val="24"/>
          <w:szCs w:val="24"/>
        </w:rPr>
        <w:t xml:space="preserve"> </w:t>
      </w:r>
      <w:r w:rsidRPr="001B62F5">
        <w:rPr>
          <w:rStyle w:val="Siln"/>
          <w:rFonts w:ascii="Times New Roman" w:hAnsi="Times New Roman"/>
          <w:sz w:val="24"/>
          <w:szCs w:val="24"/>
        </w:rPr>
        <w:t>pre uvedený spolok budovu Mestského klubu dôchodcov neodporúča, nakoľko počet členov klubu z roka na rok narastá. Komisia navrhuje miestnosť v budove Okresného úradu Dunajská Streda a</w:t>
      </w:r>
      <w:r>
        <w:rPr>
          <w:rStyle w:val="Siln"/>
          <w:rFonts w:ascii="Times New Roman" w:hAnsi="Times New Roman"/>
          <w:sz w:val="24"/>
          <w:szCs w:val="24"/>
        </w:rPr>
        <w:t>lebo</w:t>
      </w:r>
      <w:r w:rsidRPr="001B62F5">
        <w:rPr>
          <w:rStyle w:val="Siln"/>
          <w:rFonts w:ascii="Times New Roman" w:hAnsi="Times New Roman"/>
          <w:sz w:val="24"/>
          <w:szCs w:val="24"/>
        </w:rPr>
        <w:t xml:space="preserve"> miestnosť v budove </w:t>
      </w:r>
      <w:r>
        <w:rPr>
          <w:rStyle w:val="Siln"/>
          <w:rFonts w:ascii="Times New Roman" w:hAnsi="Times New Roman"/>
          <w:sz w:val="24"/>
          <w:szCs w:val="24"/>
        </w:rPr>
        <w:t>M</w:t>
      </w:r>
      <w:r w:rsidRPr="001B62F5">
        <w:rPr>
          <w:rStyle w:val="Siln"/>
          <w:rFonts w:ascii="Times New Roman" w:hAnsi="Times New Roman"/>
          <w:sz w:val="24"/>
          <w:szCs w:val="24"/>
        </w:rPr>
        <w:t>estského</w:t>
      </w:r>
      <w:r>
        <w:rPr>
          <w:rStyle w:val="Siln"/>
          <w:rFonts w:ascii="Times New Roman" w:hAnsi="Times New Roman"/>
          <w:sz w:val="24"/>
          <w:szCs w:val="24"/>
        </w:rPr>
        <w:t xml:space="preserve"> kultúrneho strediska Dunajská S</w:t>
      </w:r>
      <w:r w:rsidRPr="001B62F5">
        <w:rPr>
          <w:rStyle w:val="Siln"/>
          <w:rFonts w:ascii="Times New Roman" w:hAnsi="Times New Roman"/>
          <w:sz w:val="24"/>
          <w:szCs w:val="24"/>
        </w:rPr>
        <w:t>treda.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pripomienok:</w:t>
      </w: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–5, proti –0, zdržal sa -0</w:t>
      </w:r>
    </w:p>
    <w:p w:rsidR="000160E3" w:rsidRPr="001B62F5" w:rsidRDefault="000160E3" w:rsidP="000160E3">
      <w:pPr>
        <w:rPr>
          <w:rFonts w:ascii="Times New Roman" w:hAnsi="Times New Roman"/>
          <w:sz w:val="24"/>
          <w:szCs w:val="24"/>
        </w:rPr>
      </w:pPr>
    </w:p>
    <w:p w:rsidR="000160E3" w:rsidRPr="001B62F5" w:rsidRDefault="000160E3" w:rsidP="000160E3">
      <w:pPr>
        <w:rPr>
          <w:rStyle w:val="Siln"/>
          <w:rFonts w:ascii="Times New Roman" w:hAnsi="Times New Roman"/>
          <w:sz w:val="24"/>
          <w:szCs w:val="24"/>
        </w:rPr>
      </w:pPr>
    </w:p>
    <w:p w:rsidR="000160E3" w:rsidRPr="001B62F5" w:rsidRDefault="000160E3" w:rsidP="000160E3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                                                                                            ______________________</w:t>
      </w:r>
    </w:p>
    <w:p w:rsidR="000160E3" w:rsidRPr="001B62F5" w:rsidRDefault="000160E3" w:rsidP="000160E3">
      <w:pPr>
        <w:pStyle w:val="Hlavika"/>
        <w:jc w:val="both"/>
        <w:rPr>
          <w:bCs/>
        </w:rPr>
      </w:pPr>
      <w:r w:rsidRPr="001B62F5">
        <w:rPr>
          <w:bCs/>
        </w:rPr>
        <w:t xml:space="preserve">                                                                                                   MUDr. Eva </w:t>
      </w:r>
      <w:proofErr w:type="spellStart"/>
      <w:r w:rsidRPr="001B62F5">
        <w:rPr>
          <w:bCs/>
        </w:rPr>
        <w:t>Bognár</w:t>
      </w:r>
      <w:proofErr w:type="spellEnd"/>
    </w:p>
    <w:p w:rsidR="000160E3" w:rsidRPr="001B62F5" w:rsidRDefault="000160E3" w:rsidP="000160E3">
      <w:pPr>
        <w:pStyle w:val="Hlavika"/>
        <w:jc w:val="both"/>
        <w:rPr>
          <w:bCs/>
          <w:sz w:val="20"/>
          <w:szCs w:val="20"/>
        </w:rPr>
      </w:pPr>
      <w:r w:rsidRPr="001B62F5">
        <w:rPr>
          <w:bCs/>
        </w:rPr>
        <w:t xml:space="preserve">                                                                                                      </w:t>
      </w:r>
      <w:r w:rsidRPr="001B62F5">
        <w:rPr>
          <w:bCs/>
          <w:sz w:val="20"/>
          <w:szCs w:val="20"/>
        </w:rPr>
        <w:t>predseda komisie</w:t>
      </w: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  <w:r w:rsidRPr="001B62F5">
        <w:rPr>
          <w:bCs/>
        </w:rPr>
        <w:t>Zapísala:</w:t>
      </w:r>
    </w:p>
    <w:p w:rsidR="000160E3" w:rsidRPr="001B62F5" w:rsidRDefault="000160E3" w:rsidP="000160E3">
      <w:pPr>
        <w:pStyle w:val="Hlavika"/>
        <w:jc w:val="both"/>
        <w:rPr>
          <w:bCs/>
        </w:rPr>
      </w:pPr>
      <w:r w:rsidRPr="001B62F5">
        <w:rPr>
          <w:bCs/>
        </w:rPr>
        <w:t>Mgr. Alica Miklósová</w:t>
      </w: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0160E3" w:rsidRPr="001B62F5" w:rsidRDefault="000160E3" w:rsidP="000160E3">
      <w:pPr>
        <w:pStyle w:val="Hlavika"/>
        <w:jc w:val="both"/>
        <w:rPr>
          <w:bCs/>
        </w:rPr>
      </w:pPr>
    </w:p>
    <w:p w:rsidR="00C32871" w:rsidRDefault="00C32871">
      <w:bookmarkStart w:id="0" w:name="_GoBack"/>
      <w:bookmarkEnd w:id="0"/>
    </w:p>
    <w:sectPr w:rsidR="00C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4"/>
    <w:rsid w:val="000160E3"/>
    <w:rsid w:val="001C6884"/>
    <w:rsid w:val="00C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0E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160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0160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016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0E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0160E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0160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01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2047</Characters>
  <Application>Microsoft Office Word</Application>
  <DocSecurity>0</DocSecurity>
  <Lines>17</Lines>
  <Paragraphs>4</Paragraphs>
  <ScaleCrop>false</ScaleCrop>
  <Company>MsUDS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2</cp:revision>
  <dcterms:created xsi:type="dcterms:W3CDTF">2013-11-27T13:54:00Z</dcterms:created>
  <dcterms:modified xsi:type="dcterms:W3CDTF">2013-11-27T14:09:00Z</dcterms:modified>
</cp:coreProperties>
</file>